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0CB" w:rsidRPr="009854BE" w:rsidRDefault="009270CB" w:rsidP="009270CB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854BE">
        <w:rPr>
          <w:rFonts w:ascii="Arial" w:hAnsi="Arial" w:cs="Arial"/>
          <w:sz w:val="26"/>
          <w:szCs w:val="26"/>
        </w:rPr>
        <w:t xml:space="preserve">РЕЕСТР </w:t>
      </w:r>
    </w:p>
    <w:p w:rsidR="009270CB" w:rsidRPr="009854BE" w:rsidRDefault="009854BE" w:rsidP="009270CB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854BE">
        <w:rPr>
          <w:rFonts w:ascii="Arial" w:hAnsi="Arial" w:cs="Arial"/>
          <w:sz w:val="26"/>
          <w:szCs w:val="26"/>
        </w:rPr>
        <w:t>п</w:t>
      </w:r>
      <w:r w:rsidR="00A8521E" w:rsidRPr="009854BE">
        <w:rPr>
          <w:rFonts w:ascii="Arial" w:hAnsi="Arial" w:cs="Arial"/>
          <w:sz w:val="26"/>
          <w:szCs w:val="26"/>
        </w:rPr>
        <w:t>обедителей конкурса на предоставление</w:t>
      </w:r>
      <w:r w:rsidRPr="009854BE">
        <w:rPr>
          <w:rFonts w:ascii="Arial" w:hAnsi="Arial" w:cs="Arial"/>
          <w:sz w:val="26"/>
          <w:szCs w:val="26"/>
        </w:rPr>
        <w:t xml:space="preserve"> муниципального</w:t>
      </w:r>
      <w:r w:rsidR="00A8521E" w:rsidRPr="009854BE">
        <w:rPr>
          <w:rFonts w:ascii="Arial" w:hAnsi="Arial" w:cs="Arial"/>
          <w:sz w:val="26"/>
          <w:szCs w:val="26"/>
        </w:rPr>
        <w:t xml:space="preserve"> гранта начинавшим предпринимателям</w:t>
      </w:r>
    </w:p>
    <w:p w:rsidR="00FF168D" w:rsidRPr="009854BE" w:rsidRDefault="009270CB" w:rsidP="009270CB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854BE">
        <w:rPr>
          <w:rFonts w:ascii="Arial" w:hAnsi="Arial" w:cs="Arial"/>
          <w:sz w:val="26"/>
          <w:szCs w:val="26"/>
        </w:rPr>
        <w:t xml:space="preserve"> </w:t>
      </w:r>
    </w:p>
    <w:p w:rsidR="009270CB" w:rsidRPr="009854BE" w:rsidRDefault="00BA2291" w:rsidP="009270CB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854BE">
        <w:rPr>
          <w:rFonts w:ascii="Arial" w:hAnsi="Arial" w:cs="Arial"/>
          <w:sz w:val="26"/>
          <w:szCs w:val="26"/>
        </w:rPr>
        <w:t>201</w:t>
      </w:r>
      <w:r w:rsidR="007D3E6F">
        <w:rPr>
          <w:rFonts w:ascii="Arial" w:hAnsi="Arial" w:cs="Arial"/>
          <w:sz w:val="26"/>
          <w:szCs w:val="26"/>
        </w:rPr>
        <w:t>9</w:t>
      </w:r>
      <w:r w:rsidRPr="009854BE">
        <w:rPr>
          <w:rFonts w:ascii="Arial" w:hAnsi="Arial" w:cs="Arial"/>
          <w:sz w:val="26"/>
          <w:szCs w:val="26"/>
        </w:rPr>
        <w:t xml:space="preserve"> год.</w:t>
      </w:r>
    </w:p>
    <w:p w:rsidR="00BA2291" w:rsidRPr="009854BE" w:rsidRDefault="00BA2291" w:rsidP="009270CB">
      <w:pPr>
        <w:spacing w:after="0"/>
        <w:jc w:val="center"/>
        <w:rPr>
          <w:rFonts w:ascii="Arial" w:hAnsi="Arial" w:cs="Arial"/>
          <w:sz w:val="26"/>
          <w:szCs w:val="26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55"/>
        <w:gridCol w:w="4982"/>
        <w:gridCol w:w="2268"/>
        <w:gridCol w:w="2551"/>
        <w:gridCol w:w="5103"/>
      </w:tblGrid>
      <w:tr w:rsidR="001E0729" w:rsidRPr="009854BE" w:rsidTr="009854BE">
        <w:trPr>
          <w:trHeight w:val="595"/>
        </w:trPr>
        <w:tc>
          <w:tcPr>
            <w:tcW w:w="655" w:type="dxa"/>
          </w:tcPr>
          <w:p w:rsidR="009270CB" w:rsidRPr="009854BE" w:rsidRDefault="009270CB" w:rsidP="009270C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854BE"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gramStart"/>
            <w:r w:rsidRPr="009854BE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Pr="009854BE"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4982" w:type="dxa"/>
          </w:tcPr>
          <w:p w:rsidR="009270CB" w:rsidRPr="009854BE" w:rsidRDefault="009270CB" w:rsidP="009270C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854BE">
              <w:rPr>
                <w:rFonts w:ascii="Arial" w:hAnsi="Arial" w:cs="Arial"/>
                <w:sz w:val="26"/>
                <w:szCs w:val="26"/>
              </w:rPr>
              <w:t>Получатель</w:t>
            </w:r>
          </w:p>
        </w:tc>
        <w:tc>
          <w:tcPr>
            <w:tcW w:w="2268" w:type="dxa"/>
          </w:tcPr>
          <w:p w:rsidR="009270CB" w:rsidRPr="009854BE" w:rsidRDefault="009270CB" w:rsidP="009270C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854BE">
              <w:rPr>
                <w:rFonts w:ascii="Arial" w:hAnsi="Arial" w:cs="Arial"/>
                <w:sz w:val="26"/>
                <w:szCs w:val="26"/>
              </w:rPr>
              <w:t>Дата</w:t>
            </w:r>
          </w:p>
          <w:p w:rsidR="009270CB" w:rsidRPr="009854BE" w:rsidRDefault="009270CB" w:rsidP="009270C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854BE">
              <w:rPr>
                <w:rFonts w:ascii="Arial" w:hAnsi="Arial" w:cs="Arial"/>
                <w:sz w:val="26"/>
                <w:szCs w:val="26"/>
              </w:rPr>
              <w:t xml:space="preserve"> соглашения</w:t>
            </w:r>
          </w:p>
        </w:tc>
        <w:tc>
          <w:tcPr>
            <w:tcW w:w="2551" w:type="dxa"/>
          </w:tcPr>
          <w:p w:rsidR="009270CB" w:rsidRPr="009854BE" w:rsidRDefault="009270CB" w:rsidP="00A60B7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854BE">
              <w:rPr>
                <w:rFonts w:ascii="Arial" w:hAnsi="Arial" w:cs="Arial"/>
                <w:sz w:val="26"/>
                <w:szCs w:val="26"/>
              </w:rPr>
              <w:t>Размер финансовой поддержки</w:t>
            </w:r>
            <w:r w:rsidR="001E0729" w:rsidRPr="009854BE">
              <w:rPr>
                <w:rFonts w:ascii="Arial" w:hAnsi="Arial" w:cs="Arial"/>
                <w:sz w:val="26"/>
                <w:szCs w:val="26"/>
              </w:rPr>
              <w:t xml:space="preserve"> (руб.)</w:t>
            </w:r>
          </w:p>
        </w:tc>
        <w:tc>
          <w:tcPr>
            <w:tcW w:w="5103" w:type="dxa"/>
          </w:tcPr>
          <w:p w:rsidR="009270CB" w:rsidRPr="009854BE" w:rsidRDefault="009854BE" w:rsidP="00A60B7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854BE">
              <w:rPr>
                <w:rFonts w:ascii="Arial" w:hAnsi="Arial" w:cs="Arial"/>
                <w:sz w:val="26"/>
                <w:szCs w:val="26"/>
              </w:rPr>
              <w:t>Проект</w:t>
            </w:r>
          </w:p>
        </w:tc>
      </w:tr>
      <w:tr w:rsidR="007D3E6F" w:rsidRPr="009854BE" w:rsidTr="009854BE">
        <w:trPr>
          <w:trHeight w:val="595"/>
        </w:trPr>
        <w:tc>
          <w:tcPr>
            <w:tcW w:w="655" w:type="dxa"/>
          </w:tcPr>
          <w:p w:rsidR="007D3E6F" w:rsidRDefault="00837E04" w:rsidP="001A2E8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  <w:p w:rsidR="007D3E6F" w:rsidRPr="007D3E6F" w:rsidRDefault="007D3E6F" w:rsidP="001A2E8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82" w:type="dxa"/>
          </w:tcPr>
          <w:p w:rsidR="007D3E6F" w:rsidRDefault="007D3E6F" w:rsidP="003D710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3E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7D3E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Тельцова</w:t>
            </w:r>
            <w:proofErr w:type="spellEnd"/>
            <w:r w:rsidRPr="007D3E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Марина Михайловна</w:t>
            </w:r>
          </w:p>
          <w:p w:rsidR="00750CD4" w:rsidRPr="007D3E6F" w:rsidRDefault="00750CD4" w:rsidP="003D710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copytarget"/>
              </w:rPr>
              <w:t>720801555101</w:t>
            </w:r>
          </w:p>
        </w:tc>
        <w:tc>
          <w:tcPr>
            <w:tcW w:w="2268" w:type="dxa"/>
          </w:tcPr>
          <w:p w:rsidR="007D3E6F" w:rsidRPr="007D3E6F" w:rsidRDefault="007D3E6F" w:rsidP="007D3E6F">
            <w:r w:rsidRPr="007D3E6F">
              <w:rPr>
                <w:rFonts w:ascii="Arial" w:hAnsi="Arial" w:cs="Arial"/>
                <w:sz w:val="26"/>
                <w:szCs w:val="26"/>
              </w:rPr>
              <w:t>Договор № 105 от 03.07.2019</w:t>
            </w:r>
          </w:p>
        </w:tc>
        <w:tc>
          <w:tcPr>
            <w:tcW w:w="2551" w:type="dxa"/>
          </w:tcPr>
          <w:p w:rsidR="007D3E6F" w:rsidRPr="007D3E6F" w:rsidRDefault="007D3E6F" w:rsidP="003D710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E6F">
              <w:rPr>
                <w:rFonts w:ascii="Arial" w:hAnsi="Arial" w:cs="Arial"/>
                <w:sz w:val="26"/>
                <w:szCs w:val="26"/>
              </w:rPr>
              <w:t>200 000</w:t>
            </w:r>
          </w:p>
        </w:tc>
        <w:tc>
          <w:tcPr>
            <w:tcW w:w="5103" w:type="dxa"/>
          </w:tcPr>
          <w:p w:rsidR="007D3E6F" w:rsidRPr="007D3E6F" w:rsidRDefault="007D3E6F" w:rsidP="007D3E6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E6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Бизнес-проект      </w:t>
            </w:r>
            <w:r w:rsidRPr="007D3E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«Страусиная ферма «Долина страусов»</w:t>
            </w:r>
          </w:p>
        </w:tc>
      </w:tr>
      <w:tr w:rsidR="007D3E6F" w:rsidRPr="009854BE" w:rsidTr="009854BE">
        <w:trPr>
          <w:trHeight w:val="304"/>
        </w:trPr>
        <w:tc>
          <w:tcPr>
            <w:tcW w:w="655" w:type="dxa"/>
          </w:tcPr>
          <w:p w:rsidR="007D3E6F" w:rsidRPr="007D3E6F" w:rsidRDefault="007D3E6F" w:rsidP="001E072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E6F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4982" w:type="dxa"/>
          </w:tcPr>
          <w:p w:rsidR="007D3E6F" w:rsidRDefault="007D3E6F" w:rsidP="001E0729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3E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7D3E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Поздеев</w:t>
            </w:r>
            <w:proofErr w:type="spellEnd"/>
            <w:r w:rsidRPr="007D3E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Виталий Викторович</w:t>
            </w:r>
          </w:p>
          <w:p w:rsidR="00750CD4" w:rsidRPr="007D3E6F" w:rsidRDefault="00750CD4" w:rsidP="001E072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Style w:val="copytarget"/>
              </w:rPr>
              <w:t>720510634486</w:t>
            </w:r>
          </w:p>
        </w:tc>
        <w:tc>
          <w:tcPr>
            <w:tcW w:w="2268" w:type="dxa"/>
          </w:tcPr>
          <w:p w:rsidR="007D3E6F" w:rsidRPr="007D3E6F" w:rsidRDefault="007D3E6F" w:rsidP="007D3E6F">
            <w:r w:rsidRPr="007D3E6F">
              <w:rPr>
                <w:rFonts w:ascii="Arial" w:hAnsi="Arial" w:cs="Arial"/>
                <w:sz w:val="26"/>
                <w:szCs w:val="26"/>
              </w:rPr>
              <w:t>Договор № 104 от 03.07.2019</w:t>
            </w:r>
          </w:p>
        </w:tc>
        <w:tc>
          <w:tcPr>
            <w:tcW w:w="2551" w:type="dxa"/>
          </w:tcPr>
          <w:p w:rsidR="007D3E6F" w:rsidRPr="007D3E6F" w:rsidRDefault="007D3E6F" w:rsidP="001E072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E6F">
              <w:rPr>
                <w:rFonts w:ascii="Arial" w:hAnsi="Arial" w:cs="Arial"/>
                <w:sz w:val="26"/>
                <w:szCs w:val="26"/>
              </w:rPr>
              <w:t>200 000</w:t>
            </w:r>
          </w:p>
        </w:tc>
        <w:tc>
          <w:tcPr>
            <w:tcW w:w="5103" w:type="dxa"/>
          </w:tcPr>
          <w:p w:rsidR="007D3E6F" w:rsidRPr="007D3E6F" w:rsidRDefault="007D3E6F" w:rsidP="009854B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E6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Бизнес-проект      </w:t>
            </w:r>
            <w:r w:rsidRPr="007D3E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«Фермерское хозяйство по разведению крупного рогатого скота молочного направления»</w:t>
            </w:r>
          </w:p>
        </w:tc>
      </w:tr>
      <w:tr w:rsidR="007D3E6F" w:rsidRPr="009854BE" w:rsidTr="009854BE">
        <w:trPr>
          <w:trHeight w:val="304"/>
        </w:trPr>
        <w:tc>
          <w:tcPr>
            <w:tcW w:w="655" w:type="dxa"/>
          </w:tcPr>
          <w:p w:rsidR="007D3E6F" w:rsidRPr="007D3E6F" w:rsidRDefault="007D3E6F" w:rsidP="001E072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E6F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4982" w:type="dxa"/>
          </w:tcPr>
          <w:p w:rsidR="007D3E6F" w:rsidRDefault="007D3E6F" w:rsidP="001E0729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3E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 Ситников Сергей Викторович</w:t>
            </w:r>
          </w:p>
          <w:p w:rsidR="00750CD4" w:rsidRPr="007D3E6F" w:rsidRDefault="00750CD4" w:rsidP="001E0729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Style w:val="copytarget"/>
              </w:rPr>
              <w:t>720800265858</w:t>
            </w:r>
            <w:bookmarkEnd w:id="0"/>
          </w:p>
        </w:tc>
        <w:tc>
          <w:tcPr>
            <w:tcW w:w="2268" w:type="dxa"/>
          </w:tcPr>
          <w:p w:rsidR="007D3E6F" w:rsidRPr="007D3E6F" w:rsidRDefault="007D3E6F" w:rsidP="001E072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E6F">
              <w:rPr>
                <w:rFonts w:ascii="Arial" w:hAnsi="Arial" w:cs="Arial"/>
                <w:sz w:val="26"/>
                <w:szCs w:val="26"/>
              </w:rPr>
              <w:t>Договор № 113 от 29.07.2019</w:t>
            </w:r>
          </w:p>
        </w:tc>
        <w:tc>
          <w:tcPr>
            <w:tcW w:w="2551" w:type="dxa"/>
          </w:tcPr>
          <w:p w:rsidR="007D3E6F" w:rsidRPr="007D3E6F" w:rsidRDefault="007D3E6F" w:rsidP="001E072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E6F">
              <w:rPr>
                <w:rFonts w:ascii="Arial" w:hAnsi="Arial" w:cs="Arial"/>
                <w:sz w:val="26"/>
                <w:szCs w:val="26"/>
              </w:rPr>
              <w:t>200 000</w:t>
            </w:r>
          </w:p>
        </w:tc>
        <w:tc>
          <w:tcPr>
            <w:tcW w:w="5103" w:type="dxa"/>
          </w:tcPr>
          <w:p w:rsidR="007D3E6F" w:rsidRPr="007D3E6F" w:rsidRDefault="007D3E6F" w:rsidP="009854BE">
            <w:pPr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D3E6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Бизнес-проект </w:t>
            </w:r>
            <w:r w:rsidRPr="007D3E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«Развитие крестьянского фермерского хозяйства по выращиванию зерновых культур»</w:t>
            </w:r>
          </w:p>
        </w:tc>
      </w:tr>
    </w:tbl>
    <w:p w:rsidR="009270CB" w:rsidRPr="009854BE" w:rsidRDefault="009270CB" w:rsidP="001E0729">
      <w:pPr>
        <w:spacing w:after="0"/>
        <w:jc w:val="both"/>
        <w:rPr>
          <w:rFonts w:ascii="Arial" w:hAnsi="Arial" w:cs="Arial"/>
          <w:sz w:val="26"/>
          <w:szCs w:val="26"/>
        </w:rPr>
      </w:pPr>
    </w:p>
    <w:sectPr w:rsidR="009270CB" w:rsidRPr="009854BE" w:rsidSect="009270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8E"/>
    <w:rsid w:val="00194ABA"/>
    <w:rsid w:val="001A2E88"/>
    <w:rsid w:val="001E0729"/>
    <w:rsid w:val="00307B48"/>
    <w:rsid w:val="003D710C"/>
    <w:rsid w:val="004C7253"/>
    <w:rsid w:val="00725C8E"/>
    <w:rsid w:val="00750CD4"/>
    <w:rsid w:val="007D3E6F"/>
    <w:rsid w:val="00837E04"/>
    <w:rsid w:val="009270CB"/>
    <w:rsid w:val="009854BE"/>
    <w:rsid w:val="00A8521E"/>
    <w:rsid w:val="00BA2291"/>
    <w:rsid w:val="00FF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target">
    <w:name w:val="copy_target"/>
    <w:basedOn w:val="a0"/>
    <w:rsid w:val="00750C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target">
    <w:name w:val="copy_target"/>
    <w:basedOn w:val="a0"/>
    <w:rsid w:val="00750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Гордейчик Елена Владимировна</dc:creator>
  <cp:keywords/>
  <dc:description/>
  <cp:lastModifiedBy>Гордейчик Елена Владимировна</cp:lastModifiedBy>
  <cp:revision>7</cp:revision>
  <cp:lastPrinted>2019-07-11T06:08:00Z</cp:lastPrinted>
  <dcterms:created xsi:type="dcterms:W3CDTF">2019-07-11T05:31:00Z</dcterms:created>
  <dcterms:modified xsi:type="dcterms:W3CDTF">2020-02-17T10:08:00Z</dcterms:modified>
</cp:coreProperties>
</file>